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ECEEB" w14:textId="5E08331C" w:rsidR="00C01FBA" w:rsidRDefault="00C01FBA" w:rsidP="00C01FBA">
      <w:pPr>
        <w:jc w:val="center"/>
      </w:pPr>
      <w:bookmarkStart w:id="0" w:name="_GoBack"/>
      <w:bookmarkEnd w:id="0"/>
    </w:p>
    <w:p w14:paraId="3A44DD8C" w14:textId="77777777" w:rsidR="00C01FBA" w:rsidRDefault="00C01FBA" w:rsidP="00C01FBA">
      <w:pPr>
        <w:jc w:val="center"/>
      </w:pPr>
      <w:r>
        <w:t>Land Preservation and Sustainability Committee Meeting Agenda</w:t>
      </w:r>
    </w:p>
    <w:p w14:paraId="7EF404F8" w14:textId="7A940F02" w:rsidR="00C01FBA" w:rsidRDefault="00C01FBA" w:rsidP="00C01FBA">
      <w:pPr>
        <w:jc w:val="center"/>
      </w:pPr>
      <w:r>
        <w:t>April 5, 2021</w:t>
      </w:r>
    </w:p>
    <w:p w14:paraId="726F9860" w14:textId="330BA9AC" w:rsidR="00C01FBA" w:rsidRDefault="00C01FBA" w:rsidP="00C01FBA">
      <w:pPr>
        <w:jc w:val="center"/>
      </w:pPr>
      <w:r>
        <w:t>6:</w:t>
      </w:r>
      <w:r w:rsidR="00987B17">
        <w:t>0</w:t>
      </w:r>
      <w:r>
        <w:t>0 pm – 8 pm</w:t>
      </w:r>
    </w:p>
    <w:p w14:paraId="3E358580" w14:textId="77777777" w:rsidR="00C01FBA" w:rsidRDefault="00C01FBA" w:rsidP="00C01FBA">
      <w:pPr>
        <w:jc w:val="center"/>
      </w:pPr>
    </w:p>
    <w:p w14:paraId="264F4543" w14:textId="497CCA47" w:rsidR="00C01FBA" w:rsidRDefault="00C01FBA" w:rsidP="00C01FBA"/>
    <w:p w14:paraId="5368E3AD" w14:textId="5988867B" w:rsidR="00987B17" w:rsidRDefault="00987B17" w:rsidP="00C01FBA">
      <w:r>
        <w:t>6:00 pm EXECUTIVE SESSION</w:t>
      </w:r>
    </w:p>
    <w:p w14:paraId="76AC426A" w14:textId="632930D2" w:rsidR="00987B17" w:rsidRDefault="00987B17" w:rsidP="00C01FBA"/>
    <w:p w14:paraId="3E42C7E6" w14:textId="03CA26D9" w:rsidR="00987B17" w:rsidRDefault="00987B17" w:rsidP="00C01FBA">
      <w:r>
        <w:t>6:30 PUBLIC MEETING</w:t>
      </w:r>
    </w:p>
    <w:p w14:paraId="05DD6369" w14:textId="77777777" w:rsidR="00987B17" w:rsidRDefault="00987B17" w:rsidP="00C01FBA"/>
    <w:p w14:paraId="4A20D2F0" w14:textId="111FF410" w:rsidR="00C01FBA" w:rsidRDefault="00C01FBA" w:rsidP="00C01FBA">
      <w:r>
        <w:t xml:space="preserve">• Review and Approval of </w:t>
      </w:r>
      <w:r w:rsidR="00987B17">
        <w:t>March</w:t>
      </w:r>
      <w:r>
        <w:t xml:space="preserve"> 1st Minutes (John)</w:t>
      </w:r>
    </w:p>
    <w:p w14:paraId="6849127C" w14:textId="77777777" w:rsidR="00C01FBA" w:rsidRDefault="00C01FBA" w:rsidP="00C01FBA"/>
    <w:p w14:paraId="5656FBF5" w14:textId="77777777" w:rsidR="00C01FBA" w:rsidRDefault="00C01FBA" w:rsidP="00C01FBA">
      <w:r>
        <w:t>• Updates of other Committee Meetings</w:t>
      </w:r>
    </w:p>
    <w:p w14:paraId="46A34859" w14:textId="77777777" w:rsidR="00C01FBA" w:rsidRDefault="00C01FBA" w:rsidP="00C01FBA"/>
    <w:p w14:paraId="6CF237F7" w14:textId="3127C515" w:rsidR="00987B17" w:rsidRDefault="00C01FBA" w:rsidP="00C01FBA">
      <w:r>
        <w:t xml:space="preserve">• Discussion of </w:t>
      </w:r>
      <w:r w:rsidR="00987B17">
        <w:t>LPSC Reorganization (Bob, Cheryl, Abbie and Justin)</w:t>
      </w:r>
    </w:p>
    <w:p w14:paraId="4B06B1A4" w14:textId="77777777" w:rsidR="00987B17" w:rsidRDefault="00987B17" w:rsidP="00C01FBA"/>
    <w:p w14:paraId="011B5328" w14:textId="55BEF343" w:rsidR="00C01FBA" w:rsidRDefault="00987B17" w:rsidP="00C01FBA">
      <w:r>
        <w:t xml:space="preserve">• Review of draft Plan regarding preparation of </w:t>
      </w:r>
      <w:r w:rsidR="00C01FBA">
        <w:t>an Energy Transition Plan. (Cheryl)</w:t>
      </w:r>
    </w:p>
    <w:p w14:paraId="1051CA53" w14:textId="77777777" w:rsidR="00C01FBA" w:rsidRDefault="00C01FBA" w:rsidP="00C01FBA"/>
    <w:p w14:paraId="0941DD0D" w14:textId="77777777" w:rsidR="00C01FBA" w:rsidRDefault="00C01FBA" w:rsidP="00C01FBA">
      <w:r>
        <w:t>• Update on Pollinator Garden project (Lyle)</w:t>
      </w:r>
    </w:p>
    <w:p w14:paraId="3EC9E13A" w14:textId="77777777" w:rsidR="00C01FBA" w:rsidRDefault="00C01FBA" w:rsidP="00C01FBA"/>
    <w:p w14:paraId="61D23151" w14:textId="77777777" w:rsidR="00C01FBA" w:rsidRDefault="00C01FBA" w:rsidP="00C01FBA">
      <w:r>
        <w:t>• Update on other Sustainability Sub-Committee initiatives (Karen and Cheryl)</w:t>
      </w:r>
    </w:p>
    <w:p w14:paraId="7BFB8754" w14:textId="77777777" w:rsidR="00175B5B" w:rsidRDefault="00175B5B" w:rsidP="00C01FBA"/>
    <w:p w14:paraId="4CAAEF2A" w14:textId="565B0F38" w:rsidR="00175B5B" w:rsidRDefault="00175B5B" w:rsidP="00C01FBA">
      <w:r>
        <w:t xml:space="preserve">• Discussion of </w:t>
      </w:r>
      <w:r w:rsidR="00063673">
        <w:t xml:space="preserve">upcoming Events including </w:t>
      </w:r>
      <w:r>
        <w:t>LPSC Presence at West Bradford Day</w:t>
      </w:r>
    </w:p>
    <w:p w14:paraId="7C685D0E" w14:textId="77777777" w:rsidR="00175B5B" w:rsidRDefault="00175B5B" w:rsidP="00C01FBA"/>
    <w:p w14:paraId="36EDE1D9" w14:textId="54A5EC55" w:rsidR="00C01FBA" w:rsidRDefault="00C01FBA" w:rsidP="00C01FBA">
      <w:r>
        <w:t>• New Business</w:t>
      </w:r>
    </w:p>
    <w:p w14:paraId="5EFE0112" w14:textId="77777777" w:rsidR="00C01FBA" w:rsidRDefault="00C01FBA" w:rsidP="00C01FBA"/>
    <w:p w14:paraId="517BF511" w14:textId="77777777" w:rsidR="00C01FBA" w:rsidRDefault="00C01FBA" w:rsidP="00C01FBA">
      <w:r>
        <w:t>• Adjourn – 8 pm</w:t>
      </w:r>
    </w:p>
    <w:p w14:paraId="1B756BBD" w14:textId="77777777" w:rsidR="00C01FBA" w:rsidRDefault="00C01FBA" w:rsidP="00C01FBA"/>
    <w:p w14:paraId="5073E86E" w14:textId="77777777" w:rsidR="00C02678" w:rsidRDefault="00870EA2"/>
    <w:sectPr w:rsidR="00C02678" w:rsidSect="00D8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BA"/>
    <w:rsid w:val="00063673"/>
    <w:rsid w:val="00175B5B"/>
    <w:rsid w:val="00870EA2"/>
    <w:rsid w:val="00987B17"/>
    <w:rsid w:val="00C01FBA"/>
    <w:rsid w:val="00D8366A"/>
    <w:rsid w:val="00E3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900B"/>
  <w15:chartTrackingRefBased/>
  <w15:docId w15:val="{98525370-ADC8-9D4D-BD19-6E9D000D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 Henrichon</cp:lastModifiedBy>
  <cp:revision>2</cp:revision>
  <dcterms:created xsi:type="dcterms:W3CDTF">2021-04-06T11:23:00Z</dcterms:created>
  <dcterms:modified xsi:type="dcterms:W3CDTF">2021-04-06T11:23:00Z</dcterms:modified>
</cp:coreProperties>
</file>